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5DEA" w14:textId="77777777" w:rsidR="008D73EA" w:rsidRPr="00730E7C" w:rsidRDefault="008D73EA" w:rsidP="008D73EA">
      <w:pPr>
        <w:rPr>
          <w:rFonts w:cstheme="minorHAnsi"/>
          <w:b/>
          <w:sz w:val="24"/>
          <w:szCs w:val="24"/>
        </w:rPr>
      </w:pPr>
      <w:r w:rsidRPr="00730E7C">
        <w:rPr>
          <w:b/>
          <w:sz w:val="24"/>
          <w:szCs w:val="24"/>
          <w:lang w:bidi="ga-IE"/>
        </w:rPr>
        <w:t>Aguisín a hAon</w:t>
      </w:r>
      <w:r w:rsidRPr="00730E7C">
        <w:rPr>
          <w:sz w:val="24"/>
          <w:szCs w:val="24"/>
          <w:lang w:bidi="ga-IE"/>
        </w:rPr>
        <w:t xml:space="preserve"> </w:t>
      </w:r>
      <w:r w:rsidRPr="00730E7C">
        <w:rPr>
          <w:b/>
          <w:sz w:val="24"/>
          <w:szCs w:val="24"/>
          <w:lang w:bidi="ga-IE"/>
        </w:rPr>
        <w:t xml:space="preserve">Foirm Iarratais </w:t>
      </w:r>
    </w:p>
    <w:tbl>
      <w:tblPr>
        <w:tblW w:w="5683" w:type="dxa"/>
        <w:tblLook w:val="01E0" w:firstRow="1" w:lastRow="1" w:firstColumn="1" w:lastColumn="1" w:noHBand="0" w:noVBand="0"/>
      </w:tblPr>
      <w:tblGrid>
        <w:gridCol w:w="5683"/>
      </w:tblGrid>
      <w:tr w:rsidR="008D73EA" w:rsidRPr="00512268" w14:paraId="6FF2BAAC" w14:textId="77777777" w:rsidTr="00447206">
        <w:trPr>
          <w:trHeight w:val="1204"/>
        </w:trPr>
        <w:tc>
          <w:tcPr>
            <w:tcW w:w="5683" w:type="dxa"/>
            <w:vAlign w:val="center"/>
          </w:tcPr>
          <w:p w14:paraId="042A9069" w14:textId="77777777" w:rsidR="008D73EA" w:rsidRPr="00512268" w:rsidRDefault="008D73EA" w:rsidP="00447206">
            <w:pPr>
              <w:spacing w:after="120" w:line="240" w:lineRule="auto"/>
              <w:ind w:left="3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512268">
              <w:rPr>
                <w:noProof/>
                <w:sz w:val="24"/>
                <w:lang w:bidi="ga-IE"/>
              </w:rPr>
              <w:drawing>
                <wp:inline distT="0" distB="0" distL="0" distR="0" wp14:anchorId="1DA9DED5" wp14:editId="18D64395">
                  <wp:extent cx="1219200" cy="942975"/>
                  <wp:effectExtent l="0" t="0" r="0" b="9525"/>
                  <wp:docPr id="1" name="Picture 1" descr="MIE_2015_TCD_E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E_2015_TCD_E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050F8" w14:textId="77777777" w:rsidR="008D73EA" w:rsidRPr="00512268" w:rsidRDefault="008D73EA" w:rsidP="008D7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val="en-GB"/>
        </w:rPr>
      </w:pPr>
      <w:r w:rsidRPr="00512268">
        <w:rPr>
          <w:b/>
          <w:sz w:val="32"/>
          <w:lang w:bidi="ga-IE"/>
        </w:rPr>
        <w:t>Iarratas ar bheith san áireamh ar</w:t>
      </w:r>
    </w:p>
    <w:p w14:paraId="175F16EF" w14:textId="77777777" w:rsidR="008D73EA" w:rsidRPr="00512268" w:rsidRDefault="008D73EA" w:rsidP="008D7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val="en-GB"/>
        </w:rPr>
      </w:pPr>
      <w:r w:rsidRPr="00512268">
        <w:rPr>
          <w:b/>
          <w:sz w:val="32"/>
          <w:lang w:bidi="ga-IE"/>
        </w:rPr>
        <w:t xml:space="preserve"> P</w:t>
      </w:r>
      <w:r>
        <w:rPr>
          <w:b/>
          <w:sz w:val="32"/>
          <w:lang w:bidi="ga-IE"/>
        </w:rPr>
        <w:t>h</w:t>
      </w:r>
      <w:r w:rsidRPr="00512268">
        <w:rPr>
          <w:b/>
          <w:sz w:val="32"/>
          <w:lang w:bidi="ga-IE"/>
        </w:rPr>
        <w:t xml:space="preserve">ainéal Teagascóirí Socrúchán Scoile IOM                       </w:t>
      </w:r>
    </w:p>
    <w:p w14:paraId="35FF8453" w14:textId="77777777" w:rsidR="008D73EA" w:rsidRPr="00512268" w:rsidRDefault="008D73EA" w:rsidP="008D73EA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26843228" w14:textId="77777777" w:rsidR="008D73EA" w:rsidRPr="00512268" w:rsidRDefault="008D73EA" w:rsidP="008D73EA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3884DF61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  <w:r w:rsidRPr="00512268">
        <w:rPr>
          <w:b/>
          <w:smallCaps/>
          <w:sz w:val="24"/>
          <w:lang w:bidi="ga-IE"/>
        </w:rPr>
        <w:t>1</w:t>
      </w:r>
      <w:r w:rsidRPr="00512268">
        <w:rPr>
          <w:b/>
          <w:sz w:val="24"/>
          <w:lang w:bidi="ga-IE"/>
        </w:rPr>
        <w:t>. FAISNÉIS PHEARSANTA</w:t>
      </w:r>
    </w:p>
    <w:p w14:paraId="5C7A6494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5E716186" w14:textId="77777777" w:rsidR="008D73EA" w:rsidRPr="00512268" w:rsidRDefault="008D73EA" w:rsidP="008D73EA">
      <w:pPr>
        <w:tabs>
          <w:tab w:val="left" w:pos="368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3EB730C4" w14:textId="77777777" w:rsidR="008D73EA" w:rsidRPr="00512268" w:rsidRDefault="008D73EA" w:rsidP="008D73EA">
      <w:pPr>
        <w:tabs>
          <w:tab w:val="left" w:pos="368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Ainm:     </w:t>
      </w:r>
    </w:p>
    <w:p w14:paraId="14D695F0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0742DDA6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Seoladh: </w:t>
      </w:r>
      <w:r w:rsidRPr="00512268">
        <w:rPr>
          <w:sz w:val="24"/>
          <w:lang w:bidi="ga-IE"/>
        </w:rPr>
        <w:tab/>
      </w:r>
    </w:p>
    <w:p w14:paraId="2B3DEB65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017C3D1D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Teil. Soghluaiste:                </w:t>
      </w:r>
    </w:p>
    <w:p w14:paraId="16413696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ED7E30C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Ríomhphost: </w:t>
      </w:r>
    </w:p>
    <w:p w14:paraId="1B2E1E70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3526D07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b/>
          <w:sz w:val="24"/>
          <w:lang w:bidi="ga-IE"/>
        </w:rPr>
        <w:t xml:space="preserve">2. FAISNÉIS FAOIN IARRATAS </w:t>
      </w:r>
    </w:p>
    <w:p w14:paraId="1C2D842E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19349C00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125163D3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Dáta an iarratais: </w:t>
      </w:r>
      <w:r w:rsidRPr="00512268">
        <w:rPr>
          <w:sz w:val="24"/>
          <w:lang w:bidi="ga-IE"/>
        </w:rPr>
        <w:tab/>
        <w:t>_______________________</w:t>
      </w:r>
    </w:p>
    <w:p w14:paraId="576F557D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52F9352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Iarratas ar </w:t>
      </w:r>
      <w:r w:rsidRPr="00512268">
        <w:rPr>
          <w:i/>
          <w:sz w:val="24"/>
          <w:lang w:bidi="ga-IE"/>
        </w:rPr>
        <w:t xml:space="preserve">(cuir tic mar is cuí) </w:t>
      </w:r>
    </w:p>
    <w:p w14:paraId="6D3394BE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b/>
          <w:noProof/>
          <w:sz w:val="24"/>
          <w:lang w:bidi="ga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B796D" wp14:editId="5A9E43AE">
                <wp:simplePos x="0" y="0"/>
                <wp:positionH relativeFrom="column">
                  <wp:posOffset>501015</wp:posOffset>
                </wp:positionH>
                <wp:positionV relativeFrom="paragraph">
                  <wp:posOffset>154940</wp:posOffset>
                </wp:positionV>
                <wp:extent cx="228600" cy="228600"/>
                <wp:effectExtent l="5715" t="8890" r="1333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DC904" w14:textId="77777777" w:rsidR="008D73EA" w:rsidRPr="00CC0AF4" w:rsidRDefault="008D73EA" w:rsidP="008D7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B79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.45pt;margin-top:12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">
                <v:textbox>
                  <w:txbxContent>
                    <w:p w14:paraId="38CDC904" w14:textId="77777777" w:rsidR="008D73EA" w:rsidRPr="00CC0AF4" w:rsidRDefault="008D73EA" w:rsidP="008D73EA"/>
                  </w:txbxContent>
                </v:textbox>
              </v:shape>
            </w:pict>
          </mc:Fallback>
        </mc:AlternateContent>
      </w:r>
    </w:p>
    <w:p w14:paraId="6EDE22B3" w14:textId="77777777" w:rsidR="008D73EA" w:rsidRPr="002030A5" w:rsidRDefault="008D73EA" w:rsidP="008D73EA">
      <w:pPr>
        <w:spacing w:after="0" w:line="240" w:lineRule="auto"/>
        <w:ind w:left="720" w:firstLine="720"/>
        <w:rPr>
          <w:b/>
          <w:sz w:val="24"/>
          <w:lang w:bidi="ga-IE"/>
        </w:rPr>
      </w:pPr>
      <w:r w:rsidRPr="002030A5">
        <w:rPr>
          <w:b/>
          <w:sz w:val="24"/>
          <w:lang w:bidi="ga-IE"/>
        </w:rPr>
        <w:t xml:space="preserve">Teagascóir Socrúcháin Scoile ar an mBaitsiléir san Oideachas </w:t>
      </w:r>
    </w:p>
    <w:p w14:paraId="5AE61999" w14:textId="77777777" w:rsidR="008D73EA" w:rsidRPr="002030A5" w:rsidRDefault="008D73EA" w:rsidP="008D73EA">
      <w:pPr>
        <w:spacing w:after="0" w:line="240" w:lineRule="auto"/>
        <w:ind w:left="720" w:firstLine="720"/>
        <w:rPr>
          <w:b/>
          <w:sz w:val="24"/>
          <w:lang w:bidi="ga-IE"/>
        </w:rPr>
      </w:pPr>
      <w:r w:rsidRPr="002030A5">
        <w:rPr>
          <w:b/>
          <w:sz w:val="24"/>
          <w:lang w:bidi="ga-IE"/>
        </w:rPr>
        <w:t>Trí Mheán na Gaeilge (B.Oid)*</w:t>
      </w:r>
    </w:p>
    <w:p w14:paraId="4870E410" w14:textId="77777777" w:rsidR="008D73EA" w:rsidRPr="00512268" w:rsidRDefault="008D73EA" w:rsidP="008D73EA">
      <w:pPr>
        <w:spacing w:after="240" w:line="240" w:lineRule="auto"/>
        <w:ind w:left="720" w:firstLine="720"/>
        <w:rPr>
          <w:rFonts w:ascii="Calibri" w:eastAsia="Times New Roman" w:hAnsi="Calibri" w:cs="Calibri"/>
          <w:szCs w:val="24"/>
          <w:lang w:val="en-GB"/>
        </w:rPr>
      </w:pPr>
      <w:r w:rsidRPr="006A65A1">
        <w:rPr>
          <w:sz w:val="24"/>
          <w:lang w:bidi="ga-IE"/>
        </w:rPr>
        <w:t>Inniúlacht sa Ghaeilge riachtanach</w:t>
      </w:r>
    </w:p>
    <w:p w14:paraId="2DEA1FB7" w14:textId="77777777" w:rsidR="008D73EA" w:rsidRDefault="008D73EA" w:rsidP="008D73EA">
      <w:pPr>
        <w:spacing w:after="0" w:line="240" w:lineRule="auto"/>
        <w:rPr>
          <w:b/>
          <w:sz w:val="24"/>
          <w:lang w:bidi="ga-IE"/>
        </w:rPr>
      </w:pPr>
    </w:p>
    <w:p w14:paraId="09CF8A86" w14:textId="77777777" w:rsidR="008D73EA" w:rsidRPr="00512268" w:rsidRDefault="008D73EA" w:rsidP="008D73EA">
      <w:pPr>
        <w:spacing w:after="0" w:line="240" w:lineRule="auto"/>
        <w:ind w:left="720" w:firstLine="720"/>
        <w:rPr>
          <w:rFonts w:ascii="Calibri" w:eastAsia="Times New Roman" w:hAnsi="Calibri" w:cs="Calibri"/>
          <w:b/>
          <w:sz w:val="24"/>
          <w:szCs w:val="24"/>
          <w:lang w:val="en-GB"/>
        </w:rPr>
      </w:pPr>
      <w:r w:rsidRPr="00512268">
        <w:rPr>
          <w:b/>
          <w:noProof/>
          <w:sz w:val="24"/>
          <w:lang w:bidi="ga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7586F" wp14:editId="3D285538">
                <wp:simplePos x="0" y="0"/>
                <wp:positionH relativeFrom="column">
                  <wp:posOffset>531495</wp:posOffset>
                </wp:positionH>
                <wp:positionV relativeFrom="paragraph">
                  <wp:posOffset>17780</wp:posOffset>
                </wp:positionV>
                <wp:extent cx="228600" cy="228600"/>
                <wp:effectExtent l="5715" t="6350" r="13335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2944B" w14:textId="77777777" w:rsidR="008D73EA" w:rsidRDefault="008D73EA" w:rsidP="008D7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586F" id="Text Box 6" o:spid="_x0000_s1027" type="#_x0000_t202" style="position:absolute;left:0;text-align:left;margin-left:41.85pt;margin-top:1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BS&#10;NHay3AAAAAcBAAAPAAAAAAAAAAAAAAAAAGwEAABkcnMvZG93bnJldi54bWxQSwUGAAAAAAQABADz&#10;AAAAdQUAAAAA&#10;">
                <v:textbox>
                  <w:txbxContent>
                    <w:p w14:paraId="6DA2944B" w14:textId="77777777" w:rsidR="008D73EA" w:rsidRDefault="008D73EA" w:rsidP="008D73EA"/>
                  </w:txbxContent>
                </v:textbox>
              </v:shape>
            </w:pict>
          </mc:Fallback>
        </mc:AlternateContent>
      </w:r>
      <w:r w:rsidRPr="00512268">
        <w:rPr>
          <w:b/>
          <w:sz w:val="24"/>
          <w:lang w:bidi="ga-IE"/>
        </w:rPr>
        <w:t>Teagascóir Socrúcháin Scoile (B.Ed., PME) *</w:t>
      </w:r>
    </w:p>
    <w:p w14:paraId="7A01DE63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           </w:t>
      </w:r>
      <w:r w:rsidRPr="00512268">
        <w:rPr>
          <w:sz w:val="24"/>
          <w:lang w:bidi="ga-IE"/>
        </w:rPr>
        <w:tab/>
      </w:r>
      <w:r w:rsidRPr="00512268">
        <w:rPr>
          <w:sz w:val="24"/>
          <w:lang w:bidi="ga-IE"/>
        </w:rPr>
        <w:tab/>
      </w:r>
    </w:p>
    <w:p w14:paraId="34BD8682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5DDFD85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1053BE6C" w14:textId="77777777" w:rsidR="008D73EA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6A65A1">
        <w:rPr>
          <w:sz w:val="24"/>
          <w:lang w:bidi="ga-IE"/>
        </w:rPr>
        <w:t>*Ní mór clárú leis an gComhairle Mhúinteoireachta mar mhúinteoir bunscoile</w:t>
      </w:r>
    </w:p>
    <w:p w14:paraId="77BCE64F" w14:textId="77777777" w:rsidR="008D73EA" w:rsidRPr="006A65A1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4DC63EE" w14:textId="77777777" w:rsidR="008D73EA" w:rsidRPr="006A65A1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6A65A1">
        <w:rPr>
          <w:sz w:val="24"/>
          <w:lang w:bidi="ga-IE"/>
        </w:rPr>
        <w:t>Uimhir na Comhairle Múinteoireachta: ____________________________</w:t>
      </w:r>
    </w:p>
    <w:p w14:paraId="35F2656C" w14:textId="77777777" w:rsidR="008D73EA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F29B069" w14:textId="77777777" w:rsidR="008D73EA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D616D41" w14:textId="77777777" w:rsidR="008D73EA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4DA950E5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73914BD0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816569C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lastRenderedPageBreak/>
        <w:t>3. STÁDAS REATHA</w:t>
      </w:r>
    </w:p>
    <w:p w14:paraId="7C0575CF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78858FEA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i/>
          <w:sz w:val="24"/>
          <w:lang w:bidi="ga-IE"/>
        </w:rPr>
        <w:t>Cuir tic sa bhosca cuí le do thoil.</w:t>
      </w:r>
    </w:p>
    <w:p w14:paraId="36EEFED1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noProof/>
          <w:sz w:val="24"/>
          <w:lang w:bidi="ga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A1657" wp14:editId="4E17EF02">
                <wp:simplePos x="0" y="0"/>
                <wp:positionH relativeFrom="column">
                  <wp:posOffset>771525</wp:posOffset>
                </wp:positionH>
                <wp:positionV relativeFrom="paragraph">
                  <wp:posOffset>189230</wp:posOffset>
                </wp:positionV>
                <wp:extent cx="228600" cy="2286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4A57" w14:textId="77777777" w:rsidR="008D73EA" w:rsidRPr="00CC0AF4" w:rsidRDefault="008D73EA" w:rsidP="008D7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1657" id="Text Box 4" o:spid="_x0000_s1028" type="#_x0000_t202" style="position:absolute;margin-left:60.75pt;margin-top:14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VH08zt8AAAAJAQAADwAAAAAAAAAAAAAAAABtBAAAZHJzL2Rvd25yZXYueG1sUEsFBgAAAAAE&#10;AAQA8wAAAHkFAAAAAA==&#10;">
                <v:textbox>
                  <w:txbxContent>
                    <w:p w14:paraId="11214A57" w14:textId="77777777" w:rsidR="008D73EA" w:rsidRPr="00CC0AF4" w:rsidRDefault="008D73EA" w:rsidP="008D73EA"/>
                  </w:txbxContent>
                </v:textbox>
              </v:shape>
            </w:pict>
          </mc:Fallback>
        </mc:AlternateContent>
      </w:r>
    </w:p>
    <w:p w14:paraId="09B266AE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noProof/>
          <w:sz w:val="24"/>
          <w:lang w:bidi="ga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8ECAF" wp14:editId="2DDC9798">
                <wp:simplePos x="0" y="0"/>
                <wp:positionH relativeFrom="column">
                  <wp:posOffset>4442460</wp:posOffset>
                </wp:positionH>
                <wp:positionV relativeFrom="paragraph">
                  <wp:posOffset>-5715</wp:posOffset>
                </wp:positionV>
                <wp:extent cx="228600" cy="228600"/>
                <wp:effectExtent l="13335" t="10160" r="571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972DC" w14:textId="77777777" w:rsidR="008D73EA" w:rsidRDefault="008D73EA" w:rsidP="008D7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ECAF" id="Text Box 3" o:spid="_x0000_s1029" type="#_x0000_t202" style="position:absolute;margin-left:349.8pt;margin-top:-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HSyQwPfAAAACAEAAA8AAAAAAAAAAAAAAAAAbgQAAGRycy9kb3ducmV2LnhtbFBLBQYAAAAA&#10;BAAEAPMAAAB6BQAAAAA=&#10;">
                <v:textbox>
                  <w:txbxContent>
                    <w:p w14:paraId="05A972DC" w14:textId="77777777" w:rsidR="008D73EA" w:rsidRDefault="008D73EA" w:rsidP="008D73EA"/>
                  </w:txbxContent>
                </v:textbox>
              </v:shape>
            </w:pict>
          </mc:Fallback>
        </mc:AlternateContent>
      </w:r>
      <w:r w:rsidRPr="00512268">
        <w:rPr>
          <w:sz w:val="24"/>
          <w:lang w:bidi="ga-IE"/>
        </w:rPr>
        <w:t xml:space="preserve">Ar scor </w:t>
      </w:r>
      <w:r w:rsidRPr="00512268">
        <w:rPr>
          <w:sz w:val="24"/>
          <w:lang w:bidi="ga-IE"/>
        </w:rPr>
        <w:tab/>
      </w:r>
      <w:r w:rsidRPr="00512268">
        <w:rPr>
          <w:sz w:val="24"/>
          <w:lang w:bidi="ga-IE"/>
        </w:rPr>
        <w:tab/>
        <w:t xml:space="preserve">Bliain scoir:                           Sos gairme </w:t>
      </w:r>
      <w:r w:rsidRPr="00512268">
        <w:rPr>
          <w:sz w:val="24"/>
          <w:lang w:bidi="ga-IE"/>
        </w:rPr>
        <w:tab/>
      </w:r>
      <w:r w:rsidRPr="00512268">
        <w:rPr>
          <w:sz w:val="24"/>
          <w:lang w:bidi="ga-IE"/>
        </w:rPr>
        <w:tab/>
      </w:r>
    </w:p>
    <w:p w14:paraId="1C19D105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noProof/>
          <w:sz w:val="24"/>
          <w:lang w:bidi="ga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6788" wp14:editId="4480808E">
                <wp:simplePos x="0" y="0"/>
                <wp:positionH relativeFrom="column">
                  <wp:posOffset>771525</wp:posOffset>
                </wp:positionH>
                <wp:positionV relativeFrom="paragraph">
                  <wp:posOffset>189230</wp:posOffset>
                </wp:positionV>
                <wp:extent cx="228600" cy="2286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44CDA" w14:textId="77777777" w:rsidR="008D73EA" w:rsidRDefault="008D73EA" w:rsidP="008D7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06788" id="Text Box 2" o:spid="_x0000_s1030" type="#_x0000_t202" style="position:absolute;margin-left:60.75pt;margin-top:14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">
                <v:textbox>
                  <w:txbxContent>
                    <w:p w14:paraId="5C944CDA" w14:textId="77777777" w:rsidR="008D73EA" w:rsidRDefault="008D73EA" w:rsidP="008D73EA"/>
                  </w:txbxContent>
                </v:textbox>
              </v:shape>
            </w:pict>
          </mc:Fallback>
        </mc:AlternateContent>
      </w:r>
    </w:p>
    <w:p w14:paraId="25745BF3" w14:textId="77777777" w:rsidR="008D73EA" w:rsidRPr="00512268" w:rsidRDefault="008D73EA" w:rsidP="008D73E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Eile </w:t>
      </w:r>
      <w:r w:rsidRPr="00512268">
        <w:rPr>
          <w:sz w:val="24"/>
          <w:lang w:bidi="ga-IE"/>
        </w:rPr>
        <w:tab/>
      </w:r>
      <w:r w:rsidRPr="00512268">
        <w:rPr>
          <w:sz w:val="24"/>
          <w:lang w:bidi="ga-IE"/>
        </w:rPr>
        <w:tab/>
      </w:r>
      <w:r w:rsidRPr="00512268">
        <w:rPr>
          <w:sz w:val="24"/>
          <w:lang w:bidi="ga-IE"/>
        </w:rPr>
        <w:tab/>
        <w:t xml:space="preserve">Tabhair sonraí: </w:t>
      </w:r>
    </w:p>
    <w:p w14:paraId="7BF8366A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7C4C8919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1F348962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3D872D79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t xml:space="preserve">4. CÁILÍOCHTAÍ </w:t>
      </w:r>
    </w:p>
    <w:p w14:paraId="05E84FA1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3C4390B5" w14:textId="77777777" w:rsidR="008D73EA" w:rsidRPr="00512268" w:rsidRDefault="008D73EA" w:rsidP="008D73EA">
      <w:pPr>
        <w:spacing w:before="120"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i/>
          <w:sz w:val="24"/>
          <w:lang w:bidi="ga-IE"/>
        </w:rPr>
        <w:t>Tabhair sonraí faoi cháilíochtaí acadúla nó gairmiúla</w:t>
      </w:r>
    </w:p>
    <w:p w14:paraId="07133298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222"/>
        <w:gridCol w:w="2436"/>
        <w:gridCol w:w="2064"/>
      </w:tblGrid>
      <w:tr w:rsidR="008D73EA" w:rsidRPr="00512268" w14:paraId="5EF07A72" w14:textId="77777777" w:rsidTr="00447206">
        <w:tc>
          <w:tcPr>
            <w:tcW w:w="2493" w:type="dxa"/>
          </w:tcPr>
          <w:p w14:paraId="0688A599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>An Institiúid Dámhachtana</w:t>
            </w:r>
          </w:p>
        </w:tc>
        <w:tc>
          <w:tcPr>
            <w:tcW w:w="2577" w:type="dxa"/>
          </w:tcPr>
          <w:p w14:paraId="434590C9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>Cáilíocht a fuarthas</w:t>
            </w:r>
          </w:p>
        </w:tc>
        <w:tc>
          <w:tcPr>
            <w:tcW w:w="2693" w:type="dxa"/>
          </w:tcPr>
          <w:p w14:paraId="5ED03D51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>Dáta na dámhachtana</w:t>
            </w:r>
          </w:p>
        </w:tc>
        <w:tc>
          <w:tcPr>
            <w:tcW w:w="2212" w:type="dxa"/>
          </w:tcPr>
          <w:p w14:paraId="75CD4582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>Príomhábhair</w:t>
            </w:r>
          </w:p>
        </w:tc>
      </w:tr>
      <w:tr w:rsidR="008D73EA" w:rsidRPr="00512268" w14:paraId="70B4F3AA" w14:textId="77777777" w:rsidTr="00447206">
        <w:trPr>
          <w:trHeight w:val="400"/>
        </w:trPr>
        <w:tc>
          <w:tcPr>
            <w:tcW w:w="2493" w:type="dxa"/>
          </w:tcPr>
          <w:p w14:paraId="4A9648BF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77" w:type="dxa"/>
          </w:tcPr>
          <w:p w14:paraId="02719F5B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BFB22F9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212" w:type="dxa"/>
          </w:tcPr>
          <w:p w14:paraId="4C799E26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8D73EA" w:rsidRPr="00512268" w14:paraId="5F90356F" w14:textId="77777777" w:rsidTr="00447206">
        <w:trPr>
          <w:trHeight w:val="401"/>
        </w:trPr>
        <w:tc>
          <w:tcPr>
            <w:tcW w:w="2493" w:type="dxa"/>
          </w:tcPr>
          <w:p w14:paraId="68F4B51F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77" w:type="dxa"/>
          </w:tcPr>
          <w:p w14:paraId="0ED5438D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268D312C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212" w:type="dxa"/>
          </w:tcPr>
          <w:p w14:paraId="11A41A43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8D73EA" w:rsidRPr="00512268" w14:paraId="7FF94F79" w14:textId="77777777" w:rsidTr="00447206">
        <w:trPr>
          <w:trHeight w:val="401"/>
        </w:trPr>
        <w:tc>
          <w:tcPr>
            <w:tcW w:w="2493" w:type="dxa"/>
          </w:tcPr>
          <w:p w14:paraId="3A5ECCE6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77" w:type="dxa"/>
          </w:tcPr>
          <w:p w14:paraId="61E76AC5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05F7F1E5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212" w:type="dxa"/>
          </w:tcPr>
          <w:p w14:paraId="14078801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</w:tbl>
    <w:p w14:paraId="1A6ACF3E" w14:textId="77777777" w:rsidR="008D73EA" w:rsidRPr="00512268" w:rsidRDefault="008D73EA" w:rsidP="008D73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0E9D41C9" w14:textId="77777777" w:rsidR="008D73EA" w:rsidRPr="00512268" w:rsidRDefault="008D73EA" w:rsidP="008D73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41F181B4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t xml:space="preserve">5. TABHAIR </w:t>
      </w:r>
      <w:r>
        <w:rPr>
          <w:b/>
          <w:sz w:val="24"/>
          <w:lang w:bidi="ga-IE"/>
        </w:rPr>
        <w:t>BREAC-</w:t>
      </w:r>
      <w:r w:rsidRPr="00512268">
        <w:rPr>
          <w:b/>
          <w:sz w:val="24"/>
          <w:lang w:bidi="ga-IE"/>
        </w:rPr>
        <w:t>C</w:t>
      </w:r>
      <w:r>
        <w:rPr>
          <w:b/>
          <w:sz w:val="24"/>
          <w:lang w:bidi="ga-IE"/>
        </w:rPr>
        <w:t>H</w:t>
      </w:r>
      <w:r w:rsidRPr="00512268">
        <w:rPr>
          <w:b/>
          <w:sz w:val="24"/>
          <w:lang w:bidi="ga-IE"/>
        </w:rPr>
        <w:t xml:space="preserve">UNTAS AR DO SHAOL GHAIRMIÚIL GO DTÍ SEO </w:t>
      </w:r>
    </w:p>
    <w:p w14:paraId="6909AD61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334D5E05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280"/>
        <w:gridCol w:w="2215"/>
        <w:gridCol w:w="2231"/>
      </w:tblGrid>
      <w:tr w:rsidR="008D73EA" w:rsidRPr="00512268" w14:paraId="1A8A8816" w14:textId="77777777" w:rsidTr="00447206">
        <w:trPr>
          <w:trHeight w:val="308"/>
        </w:trPr>
        <w:tc>
          <w:tcPr>
            <w:tcW w:w="2525" w:type="dxa"/>
            <w:shd w:val="clear" w:color="auto" w:fill="auto"/>
          </w:tcPr>
          <w:p w14:paraId="3A1CC25B" w14:textId="77777777" w:rsidR="008D73EA" w:rsidRPr="00512268" w:rsidRDefault="008D73EA" w:rsidP="0044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 xml:space="preserve">Scoil/ Ionad/ Institiúid </w:t>
            </w:r>
          </w:p>
        </w:tc>
        <w:tc>
          <w:tcPr>
            <w:tcW w:w="2525" w:type="dxa"/>
            <w:shd w:val="clear" w:color="auto" w:fill="auto"/>
          </w:tcPr>
          <w:p w14:paraId="7C58DD0B" w14:textId="77777777" w:rsidR="008D73EA" w:rsidRPr="00512268" w:rsidRDefault="008D73EA" w:rsidP="0044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>Seoladh</w:t>
            </w:r>
          </w:p>
        </w:tc>
        <w:tc>
          <w:tcPr>
            <w:tcW w:w="2525" w:type="dxa"/>
            <w:shd w:val="clear" w:color="auto" w:fill="auto"/>
          </w:tcPr>
          <w:p w14:paraId="7824F3D7" w14:textId="77777777" w:rsidR="008D73EA" w:rsidRPr="00512268" w:rsidRDefault="008D73EA" w:rsidP="0044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>An post a bhí agat</w:t>
            </w:r>
          </w:p>
        </w:tc>
        <w:tc>
          <w:tcPr>
            <w:tcW w:w="2525" w:type="dxa"/>
            <w:shd w:val="clear" w:color="auto" w:fill="auto"/>
          </w:tcPr>
          <w:p w14:paraId="3CAB8142" w14:textId="77777777" w:rsidR="008D73EA" w:rsidRPr="00512268" w:rsidRDefault="008D73EA" w:rsidP="0044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>Dátaí</w:t>
            </w:r>
          </w:p>
        </w:tc>
      </w:tr>
      <w:tr w:rsidR="008D73EA" w:rsidRPr="00512268" w14:paraId="508F6DE2" w14:textId="77777777" w:rsidTr="00447206">
        <w:trPr>
          <w:trHeight w:val="308"/>
        </w:trPr>
        <w:tc>
          <w:tcPr>
            <w:tcW w:w="2525" w:type="dxa"/>
            <w:shd w:val="clear" w:color="auto" w:fill="auto"/>
          </w:tcPr>
          <w:p w14:paraId="4F9375EE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671FFF4E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519236FD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71547813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8D73EA" w:rsidRPr="00512268" w14:paraId="5B644206" w14:textId="77777777" w:rsidTr="00447206">
        <w:trPr>
          <w:trHeight w:val="308"/>
        </w:trPr>
        <w:tc>
          <w:tcPr>
            <w:tcW w:w="2525" w:type="dxa"/>
            <w:shd w:val="clear" w:color="auto" w:fill="auto"/>
          </w:tcPr>
          <w:p w14:paraId="2977500B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614680C6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68C71068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37CD55E0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8D73EA" w:rsidRPr="00512268" w14:paraId="6F3D5CA5" w14:textId="77777777" w:rsidTr="00447206">
        <w:trPr>
          <w:trHeight w:val="308"/>
        </w:trPr>
        <w:tc>
          <w:tcPr>
            <w:tcW w:w="2525" w:type="dxa"/>
            <w:shd w:val="clear" w:color="auto" w:fill="auto"/>
          </w:tcPr>
          <w:p w14:paraId="3045BD3E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7E79BDEC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1F78151A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5CCE3E6A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8D73EA" w:rsidRPr="00512268" w14:paraId="4ECBC9C3" w14:textId="77777777" w:rsidTr="00447206">
        <w:trPr>
          <w:trHeight w:val="308"/>
        </w:trPr>
        <w:tc>
          <w:tcPr>
            <w:tcW w:w="2525" w:type="dxa"/>
            <w:shd w:val="clear" w:color="auto" w:fill="auto"/>
          </w:tcPr>
          <w:p w14:paraId="2018149D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56DB8973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3F34E661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6B76FCC4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8D73EA" w:rsidRPr="00512268" w14:paraId="682884D0" w14:textId="77777777" w:rsidTr="00447206">
        <w:trPr>
          <w:trHeight w:val="308"/>
        </w:trPr>
        <w:tc>
          <w:tcPr>
            <w:tcW w:w="2525" w:type="dxa"/>
            <w:shd w:val="clear" w:color="auto" w:fill="auto"/>
          </w:tcPr>
          <w:p w14:paraId="7B0820AB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01DA305E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2A7E3D86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480AFA13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8D73EA" w:rsidRPr="00512268" w14:paraId="28717798" w14:textId="77777777" w:rsidTr="00447206">
        <w:trPr>
          <w:trHeight w:val="308"/>
        </w:trPr>
        <w:tc>
          <w:tcPr>
            <w:tcW w:w="2525" w:type="dxa"/>
            <w:shd w:val="clear" w:color="auto" w:fill="auto"/>
          </w:tcPr>
          <w:p w14:paraId="757C1E90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35AD75F2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5A9293AA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25" w:type="dxa"/>
            <w:shd w:val="clear" w:color="auto" w:fill="auto"/>
          </w:tcPr>
          <w:p w14:paraId="4437B6ED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</w:tbl>
    <w:p w14:paraId="2405BF5D" w14:textId="77777777" w:rsidR="008D73EA" w:rsidRPr="00512268" w:rsidRDefault="008D73EA" w:rsidP="008D73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0B8B0EA8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shd w:val="clear" w:color="auto" w:fill="D9E2F3"/>
          <w:lang w:val="en-GB"/>
        </w:rPr>
      </w:pPr>
      <w:r w:rsidRPr="00512268">
        <w:rPr>
          <w:b/>
          <w:sz w:val="24"/>
          <w:shd w:val="clear" w:color="auto" w:fill="D9E2F3"/>
          <w:lang w:bidi="ga-IE"/>
        </w:rPr>
        <w:t>6. TAITHÍ GHAIRMIÚIL ÁBHARTHA EILE/CÚRSAÍ NEAMH-CHREIDIÚNAITHE:</w:t>
      </w:r>
    </w:p>
    <w:p w14:paraId="70BDFB86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D73EA" w:rsidRPr="00512268" w14:paraId="6B64C9B1" w14:textId="77777777" w:rsidTr="00447206">
        <w:trPr>
          <w:trHeight w:val="361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7423C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0"/>
                <w:lang w:val="en-GB"/>
              </w:rPr>
            </w:pPr>
          </w:p>
        </w:tc>
      </w:tr>
    </w:tbl>
    <w:p w14:paraId="149A7999" w14:textId="77777777" w:rsidR="008D73EA" w:rsidRPr="00512268" w:rsidRDefault="008D73EA" w:rsidP="008D73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0537A473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t>7. EOLAS AR CHURACLAM ÁBHARTHA / SAINEOLAS FAOI ÁBHAR</w:t>
      </w:r>
    </w:p>
    <w:p w14:paraId="42AC764A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6D42DCA8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0"/>
          <w:lang w:val="en-GB"/>
        </w:rPr>
      </w:pPr>
    </w:p>
    <w:p w14:paraId="391808D3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6A1760CA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t xml:space="preserve">8.  TAITHÍ OIBRE I dTIMPEALLACHT AR LÍNE </w:t>
      </w:r>
    </w:p>
    <w:p w14:paraId="1DE912EE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1187FD5F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290FCEE0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  <w:r w:rsidRPr="00512268">
        <w:rPr>
          <w:i/>
          <w:sz w:val="24"/>
          <w:lang w:bidi="ga-IE"/>
        </w:rPr>
        <w:lastRenderedPageBreak/>
        <w:t xml:space="preserve"> </w:t>
      </w:r>
    </w:p>
    <w:p w14:paraId="5E80250A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t xml:space="preserve">9.  TAITHÍ THACAÍOCHTA/MHEANTÓIREACHTA/MHEASÚNAITHE </w:t>
      </w:r>
      <w:r>
        <w:rPr>
          <w:b/>
          <w:sz w:val="24"/>
          <w:lang w:bidi="ga-IE"/>
        </w:rPr>
        <w:t>AR</w:t>
      </w:r>
      <w:r w:rsidRPr="00512268">
        <w:rPr>
          <w:b/>
          <w:sz w:val="24"/>
          <w:lang w:bidi="ga-IE"/>
        </w:rPr>
        <w:t xml:space="preserve"> S</w:t>
      </w:r>
      <w:r>
        <w:rPr>
          <w:b/>
          <w:sz w:val="24"/>
          <w:lang w:bidi="ga-IE"/>
        </w:rPr>
        <w:t>H</w:t>
      </w:r>
      <w:r w:rsidRPr="00512268">
        <w:rPr>
          <w:b/>
          <w:sz w:val="24"/>
          <w:lang w:bidi="ga-IE"/>
        </w:rPr>
        <w:t>OCRÚCHÁN SCOILE</w:t>
      </w:r>
    </w:p>
    <w:p w14:paraId="7519DD47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7C4AD52A" w14:textId="77777777" w:rsidR="008D73EA" w:rsidRPr="00512268" w:rsidRDefault="008D73EA" w:rsidP="008D73EA">
      <w:pPr>
        <w:spacing w:after="0" w:line="240" w:lineRule="auto"/>
        <w:ind w:left="5760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5DE0AD82" w14:textId="77777777" w:rsidR="008D73EA" w:rsidRPr="00512268" w:rsidRDefault="008D73EA" w:rsidP="008D73EA">
      <w:pPr>
        <w:spacing w:after="0" w:line="240" w:lineRule="auto"/>
        <w:ind w:left="5760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0F6D3ACF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t>10.  FIANAISE AR SCILEANNA IDIRPHEARSANTA, CUMARSÁIDE &amp; EAGRAÍOCHTA</w:t>
      </w:r>
    </w:p>
    <w:p w14:paraId="6C75BDDC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val="en-GB"/>
        </w:rPr>
      </w:pPr>
    </w:p>
    <w:p w14:paraId="7C0196A2" w14:textId="77777777" w:rsidR="008D73EA" w:rsidRPr="00512268" w:rsidRDefault="008D73EA" w:rsidP="008D73EA">
      <w:pPr>
        <w:spacing w:after="0" w:line="240" w:lineRule="auto"/>
        <w:ind w:left="5760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63FCAC7A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14:paraId="6F71A640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t xml:space="preserve">11. CUMAS SA GHAEILGE  </w:t>
      </w:r>
    </w:p>
    <w:p w14:paraId="7603CE99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0B19AC69" w14:textId="77777777" w:rsidR="008D73EA" w:rsidRDefault="008D73EA" w:rsidP="008D73EA">
      <w:pPr>
        <w:spacing w:after="0" w:line="240" w:lineRule="auto"/>
        <w:rPr>
          <w:sz w:val="24"/>
          <w:lang w:bidi="ga-IE"/>
        </w:rPr>
      </w:pPr>
      <w:r w:rsidRPr="00512268">
        <w:rPr>
          <w:sz w:val="24"/>
          <w:lang w:bidi="ga-IE"/>
        </w:rPr>
        <w:t xml:space="preserve">An bhfuil cumas sa Ghaeilge agat le tabhairt faoi na réimsí seo a leanas: </w:t>
      </w:r>
    </w:p>
    <w:p w14:paraId="72F7F01D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CC37CAD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sz w:val="24"/>
          <w:lang w:bidi="ga-IE"/>
        </w:rPr>
        <w:t xml:space="preserve"> </w:t>
      </w:r>
      <w:r>
        <w:rPr>
          <w:sz w:val="24"/>
          <w:lang w:bidi="ga-IE"/>
        </w:rPr>
        <w:tab/>
        <w:t xml:space="preserve"> feitheoireacht ar cheachtanna Gaeilge</w:t>
      </w:r>
      <w:r>
        <w:rPr>
          <w:sz w:val="24"/>
          <w:lang w:bidi="ga-IE"/>
        </w:rPr>
        <w:tab/>
      </w:r>
      <w:r>
        <w:rPr>
          <w:sz w:val="24"/>
          <w:lang w:bidi="ga-IE"/>
        </w:rPr>
        <w:tab/>
        <w:t xml:space="preserve"> _____ Tá </w:t>
      </w:r>
      <w:r>
        <w:rPr>
          <w:sz w:val="24"/>
          <w:lang w:bidi="ga-IE"/>
        </w:rPr>
        <w:tab/>
        <w:t>_____ Níl</w:t>
      </w:r>
    </w:p>
    <w:p w14:paraId="6292C14D" w14:textId="77777777" w:rsidR="008D73EA" w:rsidRPr="00512268" w:rsidRDefault="008D73EA" w:rsidP="008D73E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 feitheoireacht i nGaelscoil/ suíomh lán-Ghaeilge   </w:t>
      </w:r>
      <w:r>
        <w:rPr>
          <w:sz w:val="24"/>
          <w:lang w:bidi="ga-IE"/>
        </w:rPr>
        <w:tab/>
      </w:r>
      <w:r w:rsidRPr="00512268">
        <w:rPr>
          <w:sz w:val="24"/>
          <w:lang w:bidi="ga-IE"/>
        </w:rPr>
        <w:t>_____ Tá          _____ Níl</w:t>
      </w:r>
    </w:p>
    <w:p w14:paraId="330E999D" w14:textId="77777777" w:rsidR="008D73EA" w:rsidRDefault="008D73EA" w:rsidP="008D73E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 feitheoireacht i scoil/suíomh sa Ghaeltacht</w:t>
      </w:r>
      <w:r w:rsidRPr="00512268">
        <w:rPr>
          <w:sz w:val="24"/>
          <w:lang w:bidi="ga-IE"/>
        </w:rPr>
        <w:tab/>
        <w:t xml:space="preserve">          </w:t>
      </w:r>
      <w:r>
        <w:rPr>
          <w:sz w:val="24"/>
          <w:lang w:bidi="ga-IE"/>
        </w:rPr>
        <w:tab/>
      </w:r>
      <w:r w:rsidRPr="00512268">
        <w:rPr>
          <w:sz w:val="24"/>
          <w:lang w:bidi="ga-IE"/>
        </w:rPr>
        <w:t>_____ Tá          _____ Níl</w:t>
      </w:r>
      <w:r w:rsidRPr="00512268">
        <w:rPr>
          <w:sz w:val="24"/>
          <w:lang w:bidi="ga-IE"/>
        </w:rPr>
        <w:tab/>
        <w:t xml:space="preserve">            </w:t>
      </w:r>
    </w:p>
    <w:p w14:paraId="5227F26D" w14:textId="77777777" w:rsidR="008D73EA" w:rsidRDefault="008D73EA" w:rsidP="008D73E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18C29FE" w14:textId="77777777" w:rsidR="008D73EA" w:rsidRPr="00512268" w:rsidRDefault="008D73EA" w:rsidP="008D73E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 xml:space="preserve">    </w:t>
      </w:r>
    </w:p>
    <w:p w14:paraId="5933F2C7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  <w:r w:rsidRPr="00512268">
        <w:rPr>
          <w:b/>
          <w:sz w:val="24"/>
          <w:lang w:bidi="ga-IE"/>
        </w:rPr>
        <w:t>12. MOLTÓIRÍ</w:t>
      </w:r>
    </w:p>
    <w:p w14:paraId="38F59FA6" w14:textId="77777777" w:rsidR="008D73EA" w:rsidRPr="00512268" w:rsidRDefault="008D73EA" w:rsidP="008D73EA">
      <w:pPr>
        <w:shd w:val="clear" w:color="auto" w:fill="D9E2F3"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val="en-GB"/>
        </w:rPr>
      </w:pPr>
    </w:p>
    <w:p w14:paraId="41FA7799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40CB0FAF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512268">
        <w:rPr>
          <w:sz w:val="24"/>
          <w:lang w:bidi="ga-IE"/>
        </w:rPr>
        <w:t>Ainmneacha agus seoltaí beirt mholtóirí (</w:t>
      </w:r>
      <w:r w:rsidRPr="00512268">
        <w:rPr>
          <w:i/>
          <w:sz w:val="18"/>
          <w:lang w:bidi="ga-IE"/>
        </w:rPr>
        <w:t>Nuair is cuí, ba cheart go mbeadh moltóir amháin ina Chathaoirleach ar Bhord Bainistíochta na scoile inar mhúin tú le déanaí</w:t>
      </w:r>
      <w:r w:rsidRPr="00512268">
        <w:rPr>
          <w:sz w:val="24"/>
          <w:lang w:bidi="ga-IE"/>
        </w:rPr>
        <w:t>.)</w:t>
      </w:r>
    </w:p>
    <w:p w14:paraId="49258404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3"/>
        <w:gridCol w:w="4513"/>
      </w:tblGrid>
      <w:tr w:rsidR="008D73EA" w:rsidRPr="00512268" w14:paraId="6CBFA52E" w14:textId="77777777" w:rsidTr="00447206">
        <w:tc>
          <w:tcPr>
            <w:tcW w:w="4987" w:type="dxa"/>
          </w:tcPr>
          <w:p w14:paraId="3F466652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</w:tcPr>
          <w:p w14:paraId="0AD01B9A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8D73EA" w:rsidRPr="00512268" w14:paraId="72892D05" w14:textId="77777777" w:rsidTr="00447206">
        <w:trPr>
          <w:trHeight w:val="781"/>
        </w:trPr>
        <w:tc>
          <w:tcPr>
            <w:tcW w:w="4987" w:type="dxa"/>
          </w:tcPr>
          <w:p w14:paraId="0F30C56F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 xml:space="preserve">Teileafón: </w:t>
            </w:r>
          </w:p>
          <w:p w14:paraId="5D12E034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  <w:p w14:paraId="38302387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 xml:space="preserve">Ríomhphost:  </w:t>
            </w:r>
          </w:p>
        </w:tc>
        <w:tc>
          <w:tcPr>
            <w:tcW w:w="4988" w:type="dxa"/>
          </w:tcPr>
          <w:p w14:paraId="29CFB674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 xml:space="preserve">Teileafón: </w:t>
            </w:r>
          </w:p>
          <w:p w14:paraId="209753C3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  <w:p w14:paraId="68752E96" w14:textId="77777777" w:rsidR="008D73EA" w:rsidRPr="00512268" w:rsidRDefault="008D73EA" w:rsidP="00447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512268">
              <w:rPr>
                <w:sz w:val="24"/>
                <w:lang w:bidi="ga-IE"/>
              </w:rPr>
              <w:t xml:space="preserve">Ríomhphost: </w:t>
            </w:r>
          </w:p>
        </w:tc>
      </w:tr>
    </w:tbl>
    <w:p w14:paraId="139114AD" w14:textId="77777777" w:rsidR="008D73EA" w:rsidRPr="00512268" w:rsidRDefault="008D73EA" w:rsidP="008D73EA">
      <w:pPr>
        <w:spacing w:after="0" w:line="240" w:lineRule="auto"/>
        <w:rPr>
          <w:rFonts w:ascii="Calibri" w:eastAsia="Times New Roman" w:hAnsi="Calibri" w:cs="Calibri"/>
          <w:i/>
          <w:sz w:val="26"/>
          <w:szCs w:val="26"/>
          <w:lang w:val="en-GB"/>
        </w:rPr>
      </w:pPr>
    </w:p>
    <w:p w14:paraId="3FD2EE10" w14:textId="77777777" w:rsidR="008D73EA" w:rsidRPr="00512268" w:rsidRDefault="008D73EA" w:rsidP="008D73EA">
      <w:pPr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  <w:lang w:val="en-GB"/>
        </w:rPr>
      </w:pPr>
      <w:r w:rsidRPr="00512268">
        <w:rPr>
          <w:sz w:val="16"/>
          <w:lang w:bidi="ga-IE"/>
        </w:rPr>
        <w:t xml:space="preserve">Seol an fhoirm chomhlánaithe ar ais chuig: </w:t>
      </w:r>
      <w:hyperlink r:id="rId5" w:history="1">
        <w:r w:rsidRPr="00512268">
          <w:rPr>
            <w:i/>
            <w:color w:val="0000FF"/>
            <w:sz w:val="16"/>
            <w:lang w:bidi="ga-IE"/>
          </w:rPr>
          <w:t>careers@mie.ie</w:t>
        </w:r>
      </w:hyperlink>
      <w:r w:rsidRPr="00512268">
        <w:rPr>
          <w:sz w:val="16"/>
          <w:lang w:bidi="ga-IE"/>
        </w:rPr>
        <w:t xml:space="preserve"> .</w:t>
      </w:r>
      <w:r w:rsidRPr="00512268">
        <w:rPr>
          <w:i/>
          <w:sz w:val="16"/>
          <w:lang w:bidi="ga-IE"/>
        </w:rPr>
        <w:t xml:space="preserve"> Tabhair faoi deara go gcoimeádfar an fhoirm ar comhad chun go bhféadfar breathnú uirthi amach anseo.  Cuirfear iarratasóirí ar ghearrliosta le haghaidh agallaimh ar bhonn an eolais a chuirtear ar fáil ar an bhfoirm iarratais seo. Is fostóir comhdheiseanna í Institiúid Oideachais Marino </w:t>
      </w:r>
    </w:p>
    <w:p w14:paraId="1A03C504" w14:textId="77777777" w:rsidR="008D73EA" w:rsidRDefault="008D73EA" w:rsidP="008D73EA"/>
    <w:p w14:paraId="106F7718" w14:textId="77777777" w:rsidR="008D73EA" w:rsidRDefault="008D73EA"/>
    <w:sectPr w:rsidR="008D7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EA"/>
    <w:rsid w:val="008D73EA"/>
    <w:rsid w:val="00C92EC3"/>
    <w:rsid w:val="00C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8241"/>
  <w15:chartTrackingRefBased/>
  <w15:docId w15:val="{360676DE-386F-46E6-B3D8-3175645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3EA"/>
    <w:pPr>
      <w:spacing w:after="200" w:line="276" w:lineRule="auto"/>
    </w:pPr>
    <w:rPr>
      <w:kern w:val="0"/>
      <w:sz w:val="22"/>
      <w:szCs w:val="22"/>
      <w:lang w:val="ga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3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3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3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3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3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3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3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3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3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3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7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3E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7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3EA"/>
    <w:pPr>
      <w:spacing w:after="160" w:line="278" w:lineRule="auto"/>
      <w:ind w:left="720"/>
      <w:contextualSpacing/>
    </w:pPr>
    <w:rPr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7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s@mie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Coyle</dc:creator>
  <cp:keywords/>
  <dc:description/>
  <cp:lastModifiedBy>Jenna Coyle</cp:lastModifiedBy>
  <cp:revision>1</cp:revision>
  <dcterms:created xsi:type="dcterms:W3CDTF">2025-07-03T14:12:00Z</dcterms:created>
  <dcterms:modified xsi:type="dcterms:W3CDTF">2025-07-03T14:57:00Z</dcterms:modified>
</cp:coreProperties>
</file>